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97" w:rsidRPr="00230B97" w:rsidRDefault="00230B97" w:rsidP="00230B9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  <w:r w:rsidRPr="00230B9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МДОУ «Детский сад «Дюймовочка» </w:t>
      </w:r>
    </w:p>
    <w:p w:rsidR="00230B97" w:rsidRPr="0073365C" w:rsidRDefault="00230B97" w:rsidP="0073365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30B9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г. Переславль-Залесский</w:t>
      </w:r>
    </w:p>
    <w:p w:rsidR="00230B97" w:rsidRDefault="00534531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30B97" w:rsidRDefault="00230B97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531" w:rsidRPr="00230B97" w:rsidRDefault="00534531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</w:rPr>
      </w:pPr>
      <w:r w:rsidRPr="00230B97"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</w:rPr>
        <w:t>Развлечение для детей дошкольного возраста</w:t>
      </w:r>
    </w:p>
    <w:p w:rsidR="00534531" w:rsidRPr="00230B97" w:rsidRDefault="00534531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</w:rPr>
      </w:pPr>
      <w:r w:rsidRPr="00230B97"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</w:rPr>
        <w:t>«Путешествие по сказкам</w:t>
      </w:r>
      <w:r w:rsidR="00230B97" w:rsidRPr="00230B97"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</w:rPr>
        <w:t xml:space="preserve"> с девочкой Веснушкой</w:t>
      </w:r>
      <w:r w:rsidRPr="00230B97"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</w:rPr>
        <w:t>»</w:t>
      </w:r>
    </w:p>
    <w:p w:rsidR="00230B97" w:rsidRDefault="00230B97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30B97" w:rsidRDefault="00230B97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30B97" w:rsidRDefault="00230B97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30B97" w:rsidRDefault="00230B97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3260035" cy="2446480"/>
            <wp:effectExtent l="19050" t="19050" r="0" b="0"/>
            <wp:docPr id="1" name="Рисунок 1" descr="C:\Documents and Settings\User\Local Settings\Temporary Internet Files\Content.Word\IMG-8cceaa6cf73dbbf4644c3355e2b95e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-8cceaa6cf73dbbf4644c3355e2b95ec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80" cy="244966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66"/>
                      </a:solidFill>
                    </a:ln>
                  </pic:spPr>
                </pic:pic>
              </a:graphicData>
            </a:graphic>
          </wp:inline>
        </w:drawing>
      </w:r>
    </w:p>
    <w:p w:rsidR="00230B97" w:rsidRPr="005641A1" w:rsidRDefault="00230B97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5605A6" w:rsidRPr="005605A6" w:rsidRDefault="005605A6" w:rsidP="00230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Провела и подготовила</w:t>
      </w:r>
      <w:r w:rsidR="00230B97" w:rsidRPr="005605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5345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0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воспитатель </w:t>
      </w:r>
      <w:r w:rsidRPr="005605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Зуева Г.А.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5A6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5605A6"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 о русских народных сказках.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  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Формировать умение определять сказку по загадкам и знакомым отрывкам из сказок.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Развивать диалогическую речь детей.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эмоциональную отзывчивость, коммуникативные способности, умение работать в коллективе.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Развивать воображение, фантазию, мышление.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5. Способствовать развитию слухового внимания;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6. Способствовать снятию мышечного напряжений (физ. минутки) 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5641A1" w:rsidRPr="005641A1" w:rsidRDefault="00FE1F1A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Стук в дверь. Входит В</w:t>
      </w:r>
      <w:r w:rsidR="005641A1"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еснушка-веселушка: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Здравствуйте, ребята!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Здравствуйте!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Веснушка</w:t>
      </w:r>
      <w:r w:rsidR="00FE1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30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веселушка: Я прилетела к вам в гости из Волшебной страны Сказок. Ребята, с собой я принесла волшебный мешочек, в котором собраны все самые любимые сказки. А вы любите сказки?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Ответы детей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). Тогда, друзья, мы отправляемся с вами в чудо-сказку. Но сначала мы все вместе скажем волшебные слова, без них мешочек со сказками не откроется: «Крекс, фекс, пекс».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Достаем загадку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). Я вам прочитаю, а вы угадайте, что это за сказка?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Загадка: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Ждали маму с молоком.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А пустили волка в дом.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Кто же были эти,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Маленькие дети?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Ответы детей, козлята из сказки «Волк и семеро козлят»)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Ой, какие вы молодцы! Ребята, правильно поступили козлята? Можно незнакомых в дом пускать?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Ответы детей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 А мы с Вами сделаем </w:t>
      </w:r>
      <w:r w:rsidRPr="00230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гимнастику для пальчиков </w:t>
      </w:r>
      <w:r w:rsidRPr="00230B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«Коза»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 Шел старик дорогою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 Нашел козу безрогую.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Давай, коза, попрыгаем,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 Ножками подрыгаем.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 А коза бодается,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 А старик ругается.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попытается достать следующую сказку? Говорим все волшебные слова: «Крекс, фекс. пекс» и достаем загадку.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сказке кошка, внучка, мышь и есть собачка Жучка,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деду с бабой помогали, еле-еле из земли ее достали.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что это за сказка?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Репка)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Правильно, ребята! Какие вы все молодцы! Все сказки знаете!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Вставайте все врассыпную и мы поиграем.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5605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«Репка».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 огороде дедка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Репку посадил.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присели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водой из лейки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Репку он полил.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тихонько поднимаемся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Расти, расти, репка,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сладка, и крепка.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тянемся вверх на носочках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Выросла репка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на удивленье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подняли плечики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–пребольшая,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хватит угощенья.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руки в стороны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Выросла репка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сладка, и крепка.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тянемся вверх на носочках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ничем вас не удивишь! Но вот эту сказку - сейчас точно не отгадаете! Кто хочет достать из моего мешочка волшебную сказку? Повторяем волшебные слова «Крекс, фекс, пекс», достаем загадку.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Лечит маленьких детей,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Лечит птичек и зверей,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Сквозь очки свои глядит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доктор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Ответы детей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 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Умнички! И с этой загадкой справились! Давайте, наши глазки отдохнут, сделаем гимнастику для них.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Гимнастика для глаз.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Открываем глазки – раз,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А зажмуриваем – два.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Раскрываем глазки шире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опять сомкнули,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глазки отдохнули.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Отдохнули?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приступаем к следующей загадке. Говорим волшебные слова, достаем следующую загадку: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«Нам не страшен серый волк,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Серый волк — зубами щелк»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Эту песню пели звонко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Три веселых … 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(Поросенка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Ответы детей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замечательно! Какие вы знатоки сказок! Наверно вы уже устали! Вставайте и мы с вами отправимся в Путешествие по сказкам.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Физкультурная минутка</w:t>
      </w:r>
      <w:r w:rsidRPr="005605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«Сказки»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Мышка быстренько бежала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бег на месте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Мышка хвостиком виляла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имитация движения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Ой, яичко уронила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(наклониться, «поднять яичко»)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Посмотрите-ка, разбила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(показать «яичко» на вытянутых руках)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ее мы посадили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(наклониться)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водой ее полили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(имитация движения)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Вырастала репка хороша и крепка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(развести руки в стороны)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ее потянем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(имитация движения)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из репы кашу сварим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(имитация еды)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будем мы от репки здоровые и крепкие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(показать «силу»)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 славная семья козлят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 любим, прыгать и скакать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(подпрыгивание на месте)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 любим, бегать и играться,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 рожками бодаться.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(указательными пальчиками обоих рук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показывают «рожки» друг другу)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Садимся на стульчики. Еще одна последняя загадка осталась в моем волшебном мешочке! Произносим волшебные слова и достаем загадку: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Мышка дом себе нашла,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Мышка добрая была,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доме том в конце концов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 множество жильцов.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(Ответы детей)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приготовила вам еще одну игру, которая называется «Теремок»! Приглашаю Вас поиграть!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5605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«Теремок».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 чистом поле теремок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Был ни низок, не высок.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(присели, встали руки вытянуты)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Звери разные там жили,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Жили дружно, не тужили.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(поклон)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Там и мышка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(руки перед собой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носочках)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лягушка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(присели)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Зайчик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(прыжки)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 лисонькой –подружкой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(повертели «хвостиком»)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Серый волк –зубами щелк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(показали руками «пасть»)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дружбе знали они толк.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(поклон)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Но набрел на теремок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Мишка косолапый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(изобразить мишку)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Раздавил он теремок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огромной лапой.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(кулачок об кулачок)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Звери очень испугались,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Поскорее разбежались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(бег на месте)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собрались снова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построить терем новый.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(сели на стульчики)</w:t>
      </w:r>
    </w:p>
    <w:p w:rsidR="005641A1" w:rsidRPr="005641A1" w:rsidRDefault="005641A1" w:rsidP="0056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вот и подошло наше с Вами Путешествие по сказкам! Вам понравилось? Какие сказки мы с Вами сегодня повторили? Мне очень у вас понравилось в гостях! Вы все такие молодцы, сказки все знаете, отгадывать загадки умеете! Но мне надо возвращаться в свою Волшебную страну сказок, там меня ждут мои подружки – Феи! До свидания, ребята! До новых встреч</w:t>
      </w:r>
      <w:r w:rsidR="005605A6"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1C7504" w:rsidRDefault="001C7504">
      <w:pPr>
        <w:rPr>
          <w:rFonts w:ascii="Times New Roman" w:hAnsi="Times New Roman" w:cs="Times New Roman"/>
          <w:sz w:val="24"/>
          <w:szCs w:val="24"/>
        </w:rPr>
      </w:pPr>
    </w:p>
    <w:p w:rsidR="00230B97" w:rsidRPr="005605A6" w:rsidRDefault="00230B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64096" cy="1924216"/>
            <wp:effectExtent l="0" t="0" r="0" b="0"/>
            <wp:docPr id="2" name="Рисунок 2" descr="C:\Documents and Settings\User\Local Settings\Temporary Internet Files\Content.Word\IMG-8f4fdd5981df33e0573fbee885f49a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IMG-8f4fdd5981df33e0573fbee885f49a3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04" cy="19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2563986" cy="1924133"/>
            <wp:effectExtent l="0" t="0" r="0" b="0"/>
            <wp:docPr id="3" name="Рисунок 3" descr="C:\Documents and Settings\User\Local Settings\Temporary Internet Files\Content.Word\IMG-18440ba5ae4a54d57a8c55171f39d0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IMG-18440ba5ae4a54d57a8c55171f39d05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19" cy="192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B97" w:rsidRPr="005605A6" w:rsidSect="001C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A1"/>
    <w:rsid w:val="001C7504"/>
    <w:rsid w:val="00230B97"/>
    <w:rsid w:val="00534531"/>
    <w:rsid w:val="005605A6"/>
    <w:rsid w:val="005641A1"/>
    <w:rsid w:val="0073365C"/>
    <w:rsid w:val="00933538"/>
    <w:rsid w:val="00BF2F53"/>
    <w:rsid w:val="00DB3111"/>
    <w:rsid w:val="00F6627E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8">
    <w:name w:val="c18"/>
    <w:basedOn w:val="a0"/>
    <w:rsid w:val="005641A1"/>
  </w:style>
  <w:style w:type="character" w:customStyle="1" w:styleId="c2">
    <w:name w:val="c2"/>
    <w:basedOn w:val="a0"/>
    <w:rsid w:val="005641A1"/>
  </w:style>
  <w:style w:type="paragraph" w:customStyle="1" w:styleId="c3">
    <w:name w:val="c3"/>
    <w:basedOn w:val="a"/>
    <w:rsid w:val="0056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41A1"/>
  </w:style>
  <w:style w:type="character" w:customStyle="1" w:styleId="apple-converted-space">
    <w:name w:val="apple-converted-space"/>
    <w:basedOn w:val="a0"/>
    <w:rsid w:val="005641A1"/>
  </w:style>
  <w:style w:type="paragraph" w:customStyle="1" w:styleId="c10">
    <w:name w:val="c10"/>
    <w:basedOn w:val="a"/>
    <w:rsid w:val="0056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41A1"/>
  </w:style>
  <w:style w:type="paragraph" w:styleId="a3">
    <w:name w:val="Balloon Text"/>
    <w:basedOn w:val="a"/>
    <w:link w:val="a4"/>
    <w:uiPriority w:val="99"/>
    <w:semiHidden/>
    <w:unhideWhenUsed/>
    <w:rsid w:val="002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8">
    <w:name w:val="c18"/>
    <w:basedOn w:val="a0"/>
    <w:rsid w:val="005641A1"/>
  </w:style>
  <w:style w:type="character" w:customStyle="1" w:styleId="c2">
    <w:name w:val="c2"/>
    <w:basedOn w:val="a0"/>
    <w:rsid w:val="005641A1"/>
  </w:style>
  <w:style w:type="paragraph" w:customStyle="1" w:styleId="c3">
    <w:name w:val="c3"/>
    <w:basedOn w:val="a"/>
    <w:rsid w:val="0056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41A1"/>
  </w:style>
  <w:style w:type="character" w:customStyle="1" w:styleId="apple-converted-space">
    <w:name w:val="apple-converted-space"/>
    <w:basedOn w:val="a0"/>
    <w:rsid w:val="005641A1"/>
  </w:style>
  <w:style w:type="paragraph" w:customStyle="1" w:styleId="c10">
    <w:name w:val="c10"/>
    <w:basedOn w:val="a"/>
    <w:rsid w:val="0056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41A1"/>
  </w:style>
  <w:style w:type="paragraph" w:styleId="a3">
    <w:name w:val="Balloon Text"/>
    <w:basedOn w:val="a"/>
    <w:link w:val="a4"/>
    <w:uiPriority w:val="99"/>
    <w:semiHidden/>
    <w:unhideWhenUsed/>
    <w:rsid w:val="002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Desant</dc:creator>
  <cp:keywords/>
  <dc:description/>
  <cp:lastModifiedBy>xxx</cp:lastModifiedBy>
  <cp:revision>2</cp:revision>
  <dcterms:created xsi:type="dcterms:W3CDTF">2018-11-08T08:33:00Z</dcterms:created>
  <dcterms:modified xsi:type="dcterms:W3CDTF">2018-11-08T08:33:00Z</dcterms:modified>
</cp:coreProperties>
</file>