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4" w:rsidRDefault="00436534" w:rsidP="00640E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0EAF" w:rsidRDefault="00640EAF" w:rsidP="00640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«Детский сад  «Дюймовочка» г. Переславль-Залесский, 2022 г</w:t>
      </w:r>
    </w:p>
    <w:p w:rsidR="00384FFE" w:rsidRPr="00614F25" w:rsidRDefault="004348F6" w:rsidP="00614F2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открытого</w:t>
      </w:r>
      <w:r w:rsidR="00640EAF" w:rsidRPr="00614F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</w:t>
      </w:r>
      <w:r w:rsidRPr="00614F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640EAF" w:rsidRPr="00614F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23BF" w:rsidRPr="00614F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образовательного </w:t>
      </w:r>
      <w:r w:rsidR="00640EAF" w:rsidRPr="00614F25">
        <w:rPr>
          <w:rFonts w:ascii="Times New Roman" w:hAnsi="Times New Roman" w:cs="Times New Roman"/>
          <w:sz w:val="32"/>
          <w:szCs w:val="32"/>
        </w:rPr>
        <w:t>т</w:t>
      </w:r>
      <w:r w:rsidR="00BC0D8B" w:rsidRPr="00614F25">
        <w:rPr>
          <w:rFonts w:ascii="Times New Roman" w:hAnsi="Times New Roman" w:cs="Times New Roman"/>
          <w:sz w:val="32"/>
          <w:szCs w:val="32"/>
        </w:rPr>
        <w:t>ерренкур</w:t>
      </w:r>
      <w:r w:rsidR="00C623BF" w:rsidRPr="00614F25">
        <w:rPr>
          <w:rFonts w:ascii="Times New Roman" w:hAnsi="Times New Roman" w:cs="Times New Roman"/>
          <w:sz w:val="32"/>
          <w:szCs w:val="32"/>
        </w:rPr>
        <w:t>а</w:t>
      </w:r>
      <w:r w:rsidR="00BC0D8B" w:rsidRPr="00614F25">
        <w:rPr>
          <w:rFonts w:ascii="Times New Roman" w:hAnsi="Times New Roman" w:cs="Times New Roman"/>
          <w:sz w:val="32"/>
          <w:szCs w:val="32"/>
        </w:rPr>
        <w:t xml:space="preserve"> для детей</w:t>
      </w:r>
      <w:r w:rsidR="00384FFE" w:rsidRPr="00614F25">
        <w:rPr>
          <w:rFonts w:ascii="Times New Roman" w:hAnsi="Times New Roman" w:cs="Times New Roman"/>
          <w:sz w:val="32"/>
          <w:szCs w:val="32"/>
        </w:rPr>
        <w:t xml:space="preserve"> средней группы </w:t>
      </w:r>
      <w:r w:rsidR="00614F25" w:rsidRPr="00614F25">
        <w:rPr>
          <w:rFonts w:ascii="Times New Roman" w:hAnsi="Times New Roman" w:cs="Times New Roman"/>
          <w:sz w:val="32"/>
          <w:szCs w:val="32"/>
        </w:rPr>
        <w:t xml:space="preserve">на тему: </w:t>
      </w:r>
      <w:r w:rsidR="00384FFE" w:rsidRPr="00614F25">
        <w:rPr>
          <w:rFonts w:ascii="Times New Roman" w:hAnsi="Times New Roman" w:cs="Times New Roman"/>
          <w:b/>
          <w:sz w:val="32"/>
          <w:szCs w:val="32"/>
        </w:rPr>
        <w:t>«Поучительная тропа»</w:t>
      </w:r>
    </w:p>
    <w:p w:rsidR="004348F6" w:rsidRPr="00614F25" w:rsidRDefault="004348F6" w:rsidP="00384FFE">
      <w:pPr>
        <w:pStyle w:val="a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FFE" w:rsidRPr="00384FFE" w:rsidRDefault="00384FFE" w:rsidP="00384FFE">
      <w:pPr>
        <w:pStyle w:val="a0"/>
        <w:jc w:val="right"/>
        <w:rPr>
          <w:rFonts w:ascii="Times New Roman" w:hAnsi="Times New Roman" w:cs="Times New Roman"/>
        </w:rPr>
      </w:pPr>
      <w:r w:rsidRPr="00384FFE">
        <w:rPr>
          <w:rFonts w:ascii="Times New Roman" w:hAnsi="Times New Roman" w:cs="Times New Roman"/>
        </w:rPr>
        <w:t>Подготовила и п</w:t>
      </w:r>
      <w:r>
        <w:rPr>
          <w:rFonts w:ascii="Times New Roman" w:hAnsi="Times New Roman" w:cs="Times New Roman"/>
        </w:rPr>
        <w:t>ровела</w:t>
      </w:r>
      <w:r w:rsidRPr="00384FF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84FFE">
        <w:rPr>
          <w:rFonts w:ascii="Times New Roman" w:hAnsi="Times New Roman" w:cs="Times New Roman"/>
        </w:rPr>
        <w:t>воспитатель Горохова М.Е</w:t>
      </w:r>
    </w:p>
    <w:p w:rsidR="00384FFE" w:rsidRPr="00384FFE" w:rsidRDefault="00384FFE" w:rsidP="00384FFE">
      <w:pPr>
        <w:pStyle w:val="a0"/>
        <w:jc w:val="right"/>
        <w:rPr>
          <w:rFonts w:ascii="Times New Roman" w:hAnsi="Times New Roman" w:cs="Times New Roman"/>
        </w:rPr>
      </w:pPr>
      <w:r w:rsidRPr="00384FFE">
        <w:rPr>
          <w:rFonts w:ascii="Times New Roman" w:hAnsi="Times New Roman" w:cs="Times New Roman"/>
        </w:rPr>
        <w:t>0</w:t>
      </w:r>
      <w:r w:rsidR="00640EAF">
        <w:rPr>
          <w:rFonts w:ascii="Times New Roman" w:hAnsi="Times New Roman" w:cs="Times New Roman"/>
        </w:rPr>
        <w:t>4.02</w:t>
      </w:r>
      <w:r w:rsidRPr="00384FFE">
        <w:rPr>
          <w:rFonts w:ascii="Times New Roman" w:hAnsi="Times New Roman" w:cs="Times New Roman"/>
        </w:rPr>
        <w:t>.2022</w:t>
      </w:r>
    </w:p>
    <w:p w:rsidR="004348F6" w:rsidRDefault="00BC0D8B" w:rsidP="00BC0D8B">
      <w:pPr>
        <w:pStyle w:val="a0"/>
        <w:widowControl/>
        <w:spacing w:after="120" w:line="315" w:lineRule="atLeast"/>
        <w:rPr>
          <w:rStyle w:val="a5"/>
          <w:rFonts w:hint="eastAsia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Цель:</w:t>
      </w:r>
    </w:p>
    <w:p w:rsidR="00BC0D8B" w:rsidRDefault="00BC0D8B" w:rsidP="004348F6">
      <w:pPr>
        <w:pStyle w:val="a0"/>
        <w:widowControl/>
        <w:spacing w:after="120" w:line="315" w:lineRule="atLeast"/>
        <w:ind w:firstLine="708"/>
        <w:rPr>
          <w:rFonts w:hint="eastAsia"/>
        </w:rPr>
      </w:pPr>
      <w:r w:rsidRPr="00614F25">
        <w:rPr>
          <w:rStyle w:val="a5"/>
          <w:b w:val="0"/>
          <w:sz w:val="28"/>
          <w:szCs w:val="28"/>
        </w:rPr>
        <w:t xml:space="preserve"> </w:t>
      </w:r>
      <w:r w:rsidR="00C623BF" w:rsidRPr="00614F25">
        <w:rPr>
          <w:rStyle w:val="a5"/>
          <w:b w:val="0"/>
          <w:sz w:val="28"/>
          <w:szCs w:val="28"/>
        </w:rPr>
        <w:t xml:space="preserve">Обобщить знание детей о зимующих птицах, о необходимости </w:t>
      </w:r>
      <w:r w:rsidR="004348F6" w:rsidRPr="00614F25">
        <w:rPr>
          <w:rStyle w:val="a5"/>
          <w:b w:val="0"/>
          <w:sz w:val="28"/>
          <w:szCs w:val="28"/>
        </w:rPr>
        <w:t>заботится</w:t>
      </w:r>
      <w:r w:rsidR="004348F6" w:rsidRPr="00614F25">
        <w:rPr>
          <w:rStyle w:val="a5"/>
          <w:rFonts w:hint="eastAsia"/>
          <w:b w:val="0"/>
          <w:sz w:val="28"/>
          <w:szCs w:val="28"/>
        </w:rPr>
        <w:t>,</w:t>
      </w:r>
      <w:r w:rsidR="004348F6" w:rsidRPr="00614F25">
        <w:rPr>
          <w:rStyle w:val="a5"/>
          <w:b w:val="0"/>
          <w:sz w:val="28"/>
          <w:szCs w:val="28"/>
        </w:rPr>
        <w:t xml:space="preserve"> о них в холодное время года</w:t>
      </w:r>
      <w:r w:rsidR="004348F6" w:rsidRPr="00614F25">
        <w:rPr>
          <w:rFonts w:ascii="Times New Roman" w:hAnsi="Times New Roman"/>
          <w:sz w:val="28"/>
          <w:szCs w:val="28"/>
        </w:rPr>
        <w:t xml:space="preserve">. Сформировать представление о ветре и его свойствах, </w:t>
      </w:r>
      <w:r w:rsidRPr="00614F25">
        <w:rPr>
          <w:rFonts w:ascii="Times New Roman" w:hAnsi="Times New Roman"/>
          <w:sz w:val="28"/>
          <w:szCs w:val="28"/>
        </w:rPr>
        <w:t>познавательно-исследовательской деятельности детей.</w:t>
      </w:r>
      <w:r w:rsidRPr="00614F25">
        <w:rPr>
          <w:rFonts w:ascii="Times New Roman" w:hAnsi="Times New Roman"/>
          <w:sz w:val="28"/>
          <w:szCs w:val="28"/>
        </w:rPr>
        <w:br/>
      </w:r>
    </w:p>
    <w:p w:rsidR="00BC0D8B" w:rsidRDefault="00BC0D8B" w:rsidP="00BC0D8B">
      <w:pPr>
        <w:pStyle w:val="a0"/>
        <w:widowControl/>
        <w:spacing w:after="120" w:line="315" w:lineRule="atLeast"/>
        <w:rPr>
          <w:rFonts w:hint="eastAsia"/>
        </w:rPr>
      </w:pPr>
      <w:r>
        <w:rPr>
          <w:rStyle w:val="a5"/>
          <w:color w:val="000000"/>
          <w:sz w:val="28"/>
          <w:szCs w:val="28"/>
        </w:rPr>
        <w:t>Задачи</w:t>
      </w:r>
      <w:r w:rsidR="004348F6">
        <w:rPr>
          <w:rStyle w:val="a5"/>
          <w:color w:val="000000"/>
          <w:sz w:val="28"/>
          <w:szCs w:val="28"/>
        </w:rPr>
        <w:t>:</w:t>
      </w:r>
    </w:p>
    <w:p w:rsidR="004348F6" w:rsidRPr="00614F25" w:rsidRDefault="004348F6" w:rsidP="004348F6">
      <w:pPr>
        <w:pStyle w:val="a0"/>
        <w:widowControl/>
        <w:spacing w:after="120" w:line="315" w:lineRule="atLeast"/>
        <w:ind w:left="708"/>
        <w:rPr>
          <w:rFonts w:ascii="Times New Roman" w:hAnsi="Times New Roman"/>
          <w:sz w:val="28"/>
          <w:szCs w:val="28"/>
        </w:rPr>
      </w:pPr>
      <w:r w:rsidRPr="00614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8D09B0" w:rsidRPr="00614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представления о том, что воздух занимает место и обладает свойствами (невидим, легкий, не имеет запаха), а так же дать представление о том, что ветер –</w:t>
      </w:r>
      <w:r w:rsidR="00614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09B0" w:rsidRPr="00614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движение воздуха</w:t>
      </w:r>
      <w:r w:rsidR="00BC0D8B" w:rsidRPr="00614F25">
        <w:rPr>
          <w:rFonts w:ascii="Times New Roman" w:hAnsi="Times New Roman" w:cs="Times New Roman"/>
          <w:sz w:val="28"/>
          <w:szCs w:val="28"/>
        </w:rPr>
        <w:t>;</w:t>
      </w:r>
      <w:r w:rsidR="00BC0D8B" w:rsidRPr="00614F25">
        <w:rPr>
          <w:rFonts w:ascii="Times New Roman" w:hAnsi="Times New Roman"/>
          <w:sz w:val="28"/>
          <w:szCs w:val="28"/>
        </w:rPr>
        <w:br/>
      </w:r>
      <w:r w:rsidRPr="00614F25">
        <w:rPr>
          <w:rFonts w:ascii="Times New Roman" w:hAnsi="Times New Roman"/>
          <w:sz w:val="28"/>
          <w:szCs w:val="28"/>
        </w:rPr>
        <w:t xml:space="preserve">2. </w:t>
      </w:r>
      <w:r w:rsidR="00BC0D8B" w:rsidRPr="00614F25">
        <w:rPr>
          <w:rFonts w:ascii="Times New Roman" w:hAnsi="Times New Roman"/>
          <w:sz w:val="28"/>
          <w:szCs w:val="28"/>
        </w:rPr>
        <w:t>Закреплять навы</w:t>
      </w:r>
      <w:r w:rsidR="00384FFE" w:rsidRPr="00614F25">
        <w:rPr>
          <w:rFonts w:ascii="Times New Roman" w:hAnsi="Times New Roman"/>
          <w:sz w:val="28"/>
          <w:szCs w:val="28"/>
        </w:rPr>
        <w:t>ки детей в ходьбе</w:t>
      </w:r>
      <w:r w:rsidRPr="00614F25">
        <w:rPr>
          <w:rFonts w:ascii="Times New Roman" w:hAnsi="Times New Roman"/>
          <w:sz w:val="28"/>
          <w:szCs w:val="28"/>
        </w:rPr>
        <w:t xml:space="preserve"> колонной;</w:t>
      </w:r>
    </w:p>
    <w:p w:rsidR="004348F6" w:rsidRPr="00614F25" w:rsidRDefault="00384FFE" w:rsidP="004348F6">
      <w:pPr>
        <w:pStyle w:val="a0"/>
        <w:widowControl/>
        <w:spacing w:after="120" w:line="315" w:lineRule="atLeast"/>
        <w:ind w:left="720"/>
        <w:rPr>
          <w:rFonts w:ascii="Times New Roman" w:hAnsi="Times New Roman"/>
          <w:sz w:val="28"/>
          <w:szCs w:val="28"/>
        </w:rPr>
      </w:pPr>
      <w:r w:rsidRPr="00614F25">
        <w:rPr>
          <w:rFonts w:ascii="Times New Roman" w:hAnsi="Times New Roman"/>
          <w:sz w:val="28"/>
          <w:szCs w:val="28"/>
        </w:rPr>
        <w:t>3 Закр</w:t>
      </w:r>
      <w:r w:rsidR="004348F6" w:rsidRPr="00614F25">
        <w:rPr>
          <w:rFonts w:ascii="Times New Roman" w:hAnsi="Times New Roman"/>
          <w:sz w:val="28"/>
          <w:szCs w:val="28"/>
        </w:rPr>
        <w:t>епление знаний о зимующих птица</w:t>
      </w:r>
      <w:r w:rsidR="00614F25">
        <w:rPr>
          <w:rFonts w:ascii="Times New Roman" w:hAnsi="Times New Roman"/>
          <w:sz w:val="28"/>
          <w:szCs w:val="28"/>
        </w:rPr>
        <w:t>х</w:t>
      </w:r>
      <w:r w:rsidR="004348F6" w:rsidRPr="00614F25">
        <w:rPr>
          <w:rFonts w:ascii="Times New Roman" w:hAnsi="Times New Roman"/>
          <w:sz w:val="28"/>
          <w:szCs w:val="28"/>
        </w:rPr>
        <w:t>;</w:t>
      </w:r>
    </w:p>
    <w:p w:rsidR="00355D80" w:rsidRPr="00614F25" w:rsidRDefault="004348F6" w:rsidP="004348F6">
      <w:pPr>
        <w:pStyle w:val="a0"/>
        <w:widowControl/>
        <w:spacing w:after="120" w:line="315" w:lineRule="atLeast"/>
        <w:ind w:left="720"/>
        <w:rPr>
          <w:rFonts w:ascii="Times New Roman" w:hAnsi="Times New Roman"/>
          <w:sz w:val="28"/>
          <w:szCs w:val="28"/>
        </w:rPr>
      </w:pPr>
      <w:r w:rsidRPr="00614F25">
        <w:rPr>
          <w:rFonts w:ascii="Times New Roman" w:hAnsi="Times New Roman"/>
          <w:sz w:val="28"/>
          <w:szCs w:val="28"/>
        </w:rPr>
        <w:t>4. В</w:t>
      </w:r>
      <w:r w:rsidR="00C623BF" w:rsidRPr="00614F25">
        <w:rPr>
          <w:rFonts w:ascii="Times New Roman" w:hAnsi="Times New Roman"/>
          <w:sz w:val="28"/>
          <w:szCs w:val="28"/>
        </w:rPr>
        <w:t>оспитать заботливое отношение к птицам, чувство отзывчивости;</w:t>
      </w:r>
      <w:r w:rsidRPr="00614F25">
        <w:rPr>
          <w:rFonts w:ascii="Times New Roman" w:hAnsi="Times New Roman"/>
          <w:sz w:val="28"/>
          <w:szCs w:val="28"/>
        </w:rPr>
        <w:br/>
        <w:t xml:space="preserve">5. </w:t>
      </w:r>
      <w:r w:rsidR="00BC0D8B" w:rsidRPr="00614F25">
        <w:rPr>
          <w:rFonts w:ascii="Times New Roman" w:hAnsi="Times New Roman"/>
          <w:sz w:val="28"/>
          <w:szCs w:val="28"/>
        </w:rPr>
        <w:t>Формировать потр</w:t>
      </w:r>
      <w:r w:rsidR="008D09B0" w:rsidRPr="00614F25">
        <w:rPr>
          <w:rFonts w:ascii="Times New Roman" w:hAnsi="Times New Roman"/>
          <w:sz w:val="28"/>
          <w:szCs w:val="28"/>
        </w:rPr>
        <w:t>ебность в здоровом образе жизни;</w:t>
      </w:r>
    </w:p>
    <w:p w:rsidR="00BC0D8B" w:rsidRPr="00614F25" w:rsidRDefault="004348F6" w:rsidP="00BC0D8B">
      <w:pPr>
        <w:pStyle w:val="a0"/>
        <w:widowControl/>
        <w:spacing w:after="120" w:line="315" w:lineRule="atLeast"/>
        <w:rPr>
          <w:rFonts w:hint="eastAsia"/>
        </w:rPr>
      </w:pPr>
      <w:r w:rsidRPr="00614F25">
        <w:rPr>
          <w:rFonts w:ascii="Times New Roman" w:hAnsi="Times New Roman"/>
          <w:sz w:val="28"/>
          <w:szCs w:val="28"/>
        </w:rPr>
        <w:t xml:space="preserve">          6.</w:t>
      </w:r>
      <w:r w:rsidR="00BC0D8B" w:rsidRPr="00614F25">
        <w:rPr>
          <w:rFonts w:ascii="Times New Roman" w:hAnsi="Times New Roman"/>
          <w:sz w:val="28"/>
          <w:szCs w:val="28"/>
        </w:rPr>
        <w:t xml:space="preserve"> Учить детей делать простейшие выводы и умозаключения.</w:t>
      </w:r>
    </w:p>
    <w:p w:rsidR="00BC0D8B" w:rsidRDefault="00BC0D8B" w:rsidP="00BC0D8B">
      <w:pPr>
        <w:pStyle w:val="a0"/>
        <w:widowControl/>
        <w:spacing w:after="120" w:line="315" w:lineRule="atLeast"/>
        <w:rPr>
          <w:rFonts w:ascii="Times New Roman" w:hAnsi="Times New Roman"/>
          <w:color w:val="000000"/>
          <w:sz w:val="28"/>
          <w:szCs w:val="28"/>
        </w:rPr>
      </w:pPr>
    </w:p>
    <w:p w:rsidR="00BC0D8B" w:rsidRDefault="00BC0D8B" w:rsidP="00BC0D8B">
      <w:pPr>
        <w:pStyle w:val="a0"/>
        <w:widowControl/>
        <w:spacing w:after="120" w:line="315" w:lineRule="atLeast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Оборудование и материалы: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4FFE">
        <w:rPr>
          <w:rFonts w:ascii="Times New Roman" w:hAnsi="Times New Roman"/>
          <w:color w:val="000000"/>
          <w:sz w:val="28"/>
          <w:szCs w:val="28"/>
        </w:rPr>
        <w:t>Конверт с планом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4FFE">
        <w:rPr>
          <w:rFonts w:ascii="Times New Roman" w:hAnsi="Times New Roman"/>
          <w:color w:val="000000"/>
          <w:sz w:val="28"/>
          <w:szCs w:val="28"/>
        </w:rPr>
        <w:t xml:space="preserve">фото птиц, </w:t>
      </w:r>
      <w:r>
        <w:rPr>
          <w:rFonts w:ascii="Times New Roman" w:hAnsi="Times New Roman"/>
          <w:color w:val="000000"/>
          <w:sz w:val="28"/>
          <w:szCs w:val="28"/>
        </w:rPr>
        <w:t>полиэтиленовые пакеты по количеству детей, 2 воздушных шара, бума</w:t>
      </w:r>
      <w:r w:rsidR="004348F6">
        <w:rPr>
          <w:rFonts w:ascii="Times New Roman" w:hAnsi="Times New Roman"/>
          <w:color w:val="000000"/>
          <w:sz w:val="28"/>
          <w:szCs w:val="28"/>
        </w:rPr>
        <w:t>жная полос</w:t>
      </w:r>
      <w:r w:rsidR="00384FFE"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 xml:space="preserve"> ароматизатор для</w:t>
      </w:r>
      <w:r w:rsidR="004348F6">
        <w:rPr>
          <w:rFonts w:ascii="Times New Roman" w:hAnsi="Times New Roman"/>
          <w:color w:val="000000"/>
          <w:sz w:val="28"/>
          <w:szCs w:val="28"/>
        </w:rPr>
        <w:t xml:space="preserve"> исследовательской деятельности, карточки со следами птиц и животных.</w:t>
      </w:r>
    </w:p>
    <w:p w:rsidR="00BC0D8B" w:rsidRDefault="00BC0D8B" w:rsidP="00384FFE">
      <w:pPr>
        <w:pStyle w:val="a0"/>
        <w:widowControl/>
        <w:spacing w:after="150" w:line="195" w:lineRule="atLeast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Ход терренкура:</w:t>
      </w:r>
    </w:p>
    <w:p w:rsidR="00BC0D8B" w:rsidRDefault="00BC0D8B" w:rsidP="00BC0D8B">
      <w:pPr>
        <w:pStyle w:val="a0"/>
        <w:widowControl/>
        <w:spacing w:after="120" w:line="315" w:lineRule="atLeast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Дети выходят на улицу</w:t>
      </w:r>
      <w:r w:rsidR="00384FFE">
        <w:rPr>
          <w:rFonts w:ascii="Times New Roman" w:hAnsi="Times New Roman"/>
          <w:color w:val="000000"/>
          <w:sz w:val="28"/>
          <w:szCs w:val="28"/>
        </w:rPr>
        <w:t>.</w:t>
      </w:r>
    </w:p>
    <w:p w:rsidR="00110B2F" w:rsidRDefault="004348F6" w:rsidP="00BC0D8B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4348F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="00614F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10B2F">
        <w:rPr>
          <w:rFonts w:ascii="Times New Roman" w:hAnsi="Times New Roman"/>
          <w:color w:val="000000"/>
          <w:sz w:val="28"/>
          <w:szCs w:val="28"/>
        </w:rPr>
        <w:t>Ребята, сегодня мы с вами отправимся на прогулку, но прогулка эта не простая.</w:t>
      </w:r>
      <w:r w:rsidR="00BC0D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</w:p>
    <w:p w:rsidR="00384FFE" w:rsidRPr="00614F25" w:rsidRDefault="00BC0D8B" w:rsidP="00BC0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письмо: «Ребята, чтобы вы смог</w:t>
      </w:r>
      <w:r w:rsidR="00110B2F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попасть на свой участок, Вы, д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олжны выполнить ряд</w:t>
      </w:r>
      <w:r w:rsidR="00BC16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к</w:t>
      </w:r>
      <w:r w:rsidR="00110B2F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изображены на этом листе.</w:t>
      </w:r>
    </w:p>
    <w:p w:rsidR="00BC1655" w:rsidRPr="00614F25" w:rsidRDefault="00BC1655" w:rsidP="00BC0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10B2F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это за лист? Посмотрите на нем что то изображено.</w:t>
      </w:r>
      <w:r w:rsidR="00110B2F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Похоже на схему».</w:t>
      </w:r>
    </w:p>
    <w:p w:rsidR="00BC1655" w:rsidRPr="00614F25" w:rsidRDefault="00BC1655" w:rsidP="00BC0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10B2F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план</w:t>
      </w:r>
      <w:r w:rsidR="00110B2F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B2F" w:rsidRPr="00614F25" w:rsidRDefault="00110B2F" w:rsidP="00BC0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«Что нам показывает стрелочка (ответ детей</w:t>
      </w:r>
      <w:r w:rsidR="002A6774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6774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направление) и по этой стрелочки мы с вами должны дойти до первого задания «Кормушка»</w:t>
      </w:r>
    </w:p>
    <w:p w:rsidR="00D377C1" w:rsidRPr="00614F25" w:rsidRDefault="00BC0D8B" w:rsidP="002A6774">
      <w:pPr>
        <w:shd w:val="clear" w:color="auto" w:fill="FFFFFF"/>
        <w:spacing w:before="100" w:beforeAutospacing="1" w:after="100" w:afterAutospacing="1" w:line="240" w:lineRule="auto"/>
        <w:rPr>
          <w:rStyle w:val="a7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 что </w:t>
      </w:r>
      <w:r w:rsidR="00BC16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ж, ребята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16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774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ступим к первому заданию.</w:t>
      </w:r>
      <w:r w:rsidR="00110B2F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6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нам нужно встать в колонну и под веселую считалочку отправиться в путь</w:t>
      </w:r>
      <w:r w:rsidR="002A6774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16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D8B" w:rsidRPr="00614F25" w:rsidRDefault="00BC0D8B" w:rsidP="002A6774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</w:rPr>
      </w:pPr>
      <w:r w:rsidRPr="00614F25">
        <w:rPr>
          <w:rStyle w:val="a7"/>
          <w:i w:val="0"/>
          <w:shd w:val="clear" w:color="auto" w:fill="FFFFFF"/>
        </w:rPr>
        <w:t>Друг за другом мы встаем,</w:t>
      </w:r>
    </w:p>
    <w:p w:rsidR="00BC0D8B" w:rsidRPr="00614F25" w:rsidRDefault="00BC1655" w:rsidP="002A6774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</w:rPr>
      </w:pPr>
      <w:r w:rsidRPr="00614F25">
        <w:rPr>
          <w:rStyle w:val="a7"/>
          <w:i w:val="0"/>
          <w:shd w:val="clear" w:color="auto" w:fill="FFFFFF"/>
        </w:rPr>
        <w:t xml:space="preserve">По тропинке мы </w:t>
      </w:r>
      <w:r w:rsidR="00BC0D8B" w:rsidRPr="00614F25">
        <w:rPr>
          <w:rStyle w:val="a7"/>
          <w:i w:val="0"/>
          <w:shd w:val="clear" w:color="auto" w:fill="FFFFFF"/>
        </w:rPr>
        <w:t xml:space="preserve"> идем (ходьба в колонне по одному)</w:t>
      </w:r>
    </w:p>
    <w:p w:rsidR="00BC0D8B" w:rsidRPr="00614F25" w:rsidRDefault="00BC0D8B" w:rsidP="002A6774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</w:rPr>
      </w:pPr>
      <w:r w:rsidRPr="00614F25">
        <w:rPr>
          <w:rStyle w:val="a7"/>
          <w:i w:val="0"/>
          <w:shd w:val="clear" w:color="auto" w:fill="FFFFFF"/>
        </w:rPr>
        <w:t>На носочки встали, змейкой побежали,</w:t>
      </w:r>
      <w:r w:rsidR="002A6774" w:rsidRPr="00614F25">
        <w:rPr>
          <w:rStyle w:val="a7"/>
          <w:i w:val="0"/>
          <w:shd w:val="clear" w:color="auto" w:fill="FFFFFF"/>
        </w:rPr>
        <w:t xml:space="preserve"> </w:t>
      </w:r>
      <w:r w:rsidRPr="00614F25">
        <w:rPr>
          <w:rStyle w:val="a7"/>
          <w:i w:val="0"/>
          <w:shd w:val="clear" w:color="auto" w:fill="FFFFFF"/>
        </w:rPr>
        <w:t>(бег змейкой)</w:t>
      </w:r>
    </w:p>
    <w:p w:rsidR="00BC0D8B" w:rsidRPr="00614F25" w:rsidRDefault="00BC0D8B" w:rsidP="002A6774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</w:rPr>
      </w:pPr>
      <w:r w:rsidRPr="00614F25">
        <w:rPr>
          <w:rStyle w:val="a7"/>
          <w:i w:val="0"/>
          <w:shd w:val="clear" w:color="auto" w:fill="FFFFFF"/>
        </w:rPr>
        <w:t>Вдруг сугробы на пути, как же нам их обойти… (ходьба с высоким подниманием колен)</w:t>
      </w:r>
    </w:p>
    <w:p w:rsidR="00BC0D8B" w:rsidRPr="00614F25" w:rsidRDefault="00BC0D8B" w:rsidP="002A6774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</w:rPr>
      </w:pPr>
      <w:r w:rsidRPr="00614F25">
        <w:rPr>
          <w:rStyle w:val="a7"/>
          <w:i w:val="0"/>
          <w:shd w:val="clear" w:color="auto" w:fill="FFFFFF"/>
        </w:rPr>
        <w:t>Мы шагали и бежали и ни сколько не устали!</w:t>
      </w:r>
    </w:p>
    <w:p w:rsidR="00BC0D8B" w:rsidRPr="00614F25" w:rsidRDefault="00BC0D8B" w:rsidP="002A6774">
      <w:pPr>
        <w:pStyle w:val="a6"/>
        <w:shd w:val="clear" w:color="auto" w:fill="FFFFFF"/>
        <w:tabs>
          <w:tab w:val="left" w:pos="2805"/>
        </w:tabs>
        <w:spacing w:before="0" w:beforeAutospacing="0" w:after="150" w:afterAutospacing="0"/>
        <w:ind w:left="132"/>
        <w:jc w:val="center"/>
        <w:rPr>
          <w:rStyle w:val="a7"/>
          <w:i w:val="0"/>
          <w:sz w:val="28"/>
          <w:szCs w:val="28"/>
          <w:shd w:val="clear" w:color="auto" w:fill="FFFFFF"/>
        </w:rPr>
      </w:pPr>
      <w:r w:rsidRPr="00614F25">
        <w:rPr>
          <w:rStyle w:val="a7"/>
          <w:i w:val="0"/>
          <w:shd w:val="clear" w:color="auto" w:fill="FFFFFF"/>
        </w:rPr>
        <w:t>(обычная ходьба</w:t>
      </w:r>
      <w:r w:rsidRPr="00614F25">
        <w:rPr>
          <w:rStyle w:val="a7"/>
          <w:i w:val="0"/>
          <w:sz w:val="28"/>
          <w:szCs w:val="28"/>
          <w:shd w:val="clear" w:color="auto" w:fill="FFFFFF"/>
        </w:rPr>
        <w:t>)</w:t>
      </w:r>
    </w:p>
    <w:p w:rsidR="00BC0D8B" w:rsidRPr="00614F25" w:rsidRDefault="00110B2F" w:rsidP="00355D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задание «Кормушка»</w:t>
      </w:r>
    </w:p>
    <w:p w:rsidR="001D5ACD" w:rsidRPr="00614F25" w:rsidRDefault="001D5ACD" w:rsidP="00BC0D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</w:t>
      </w:r>
      <w:r w:rsidR="00355D80" w:rsidRPr="0061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="00355D8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 и постарайтесь ответить, о чем оно</w:t>
      </w:r>
      <w:r w:rsidR="00355D8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774" w:rsidRPr="00614F25" w:rsidRDefault="001D5ACD" w:rsidP="002A677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Покормите птиц зимой.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со всех концов</w:t>
      </w:r>
      <w:proofErr w:type="gramStart"/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слетятся, как домой,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Стайки на крыльцо.</w:t>
      </w:r>
    </w:p>
    <w:p w:rsidR="001D5ACD" w:rsidRPr="00614F25" w:rsidRDefault="001D5ACD" w:rsidP="002A677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богаты их корма.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Горсть зерна нужна,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Горсть одна —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страшна</w:t>
      </w:r>
      <w:proofErr w:type="gramStart"/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им зима.</w:t>
      </w:r>
    </w:p>
    <w:p w:rsidR="001D5ACD" w:rsidRPr="00614F25" w:rsidRDefault="001D5ACD" w:rsidP="002A677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гибнет их — не счесть,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Видеть тяжело.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ведь в нашем сердце есть</w:t>
      </w:r>
      <w:proofErr w:type="gramStart"/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птиц тепло.</w:t>
      </w:r>
    </w:p>
    <w:p w:rsidR="001D5ACD" w:rsidRPr="00614F25" w:rsidRDefault="001D5ACD" w:rsidP="002A677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можно забывать: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Улететь могли,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остались зимовать</w:t>
      </w:r>
      <w:proofErr w:type="gramStart"/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аодно с людьми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755" w:rsidRPr="00614F25" w:rsidRDefault="001D5ACD" w:rsidP="00614F2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птиц в мороз</w:t>
      </w:r>
      <w:proofErr w:type="gramStart"/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окну,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без песен не пришлось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встречать весну</w:t>
      </w:r>
      <w:r w:rsid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90A" w:rsidRPr="00614F25" w:rsidRDefault="006F790A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чем это стихотворение?»</w:t>
      </w:r>
    </w:p>
    <w:p w:rsidR="006F790A" w:rsidRPr="00614F25" w:rsidRDefault="006F790A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2A6774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стихотворение о птицах, о том, что их надо кормить зимой</w:t>
      </w:r>
      <w:r w:rsidR="002A6774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790A" w:rsidRPr="00614F25" w:rsidRDefault="006F790A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«Люди де</w:t>
      </w:r>
      <w:r w:rsidR="002A6774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лают для птиц птичьи столовые, 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называются кормушки.</w:t>
      </w:r>
      <w:r w:rsidR="00E60D6B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мы кормим птиц?</w:t>
      </w:r>
    </w:p>
    <w:p w:rsidR="00E60D6B" w:rsidRPr="00614F25" w:rsidRDefault="00E60D6B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2A6774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«Мы кормим птиц зернами, пшеном, 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хлебом, </w:t>
      </w:r>
      <w:r w:rsidR="002A6774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семечками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6B" w:rsidRPr="00614F25" w:rsidRDefault="00E60D6B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«Для чего мы кормим птиц?</w:t>
      </w:r>
    </w:p>
    <w:p w:rsidR="00E60D6B" w:rsidRPr="00614F25" w:rsidRDefault="002A6774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="00E60D6B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птицы были сыты и не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замёрзли</w:t>
      </w:r>
      <w:r w:rsidR="00E60D6B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холодной зимой</w:t>
      </w:r>
      <w:r w:rsidR="00145755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60D6B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6B" w:rsidRPr="00614F25" w:rsidRDefault="00E60D6B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«Давайте, вспомним, какие птицы прилетают к нашим  кормушкам</w:t>
      </w:r>
      <w:r w:rsidR="00145755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45755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45755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агадки)</w:t>
      </w:r>
    </w:p>
    <w:p w:rsidR="00E60D6B" w:rsidRPr="00614F25" w:rsidRDefault="00E60D6B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5755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можно назвать всех этих птиц?»</w:t>
      </w:r>
    </w:p>
    <w:p w:rsidR="00E60D6B" w:rsidRPr="00614F25" w:rsidRDefault="00E60D6B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«Зимующие».</w:t>
      </w:r>
    </w:p>
    <w:p w:rsidR="00746DF8" w:rsidRPr="00614F25" w:rsidRDefault="00746DF8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145755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мы молодцы, 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справились с первым заданием. Давайте посмотрим </w:t>
      </w:r>
      <w:r w:rsidR="00145755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наш план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она нам показывает</w:t>
      </w:r>
      <w:r w:rsidR="00D377C1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(следы)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отправимся дольше в путь под веселую считалочку</w:t>
      </w:r>
      <w:r w:rsidR="00145755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A6774" w:rsidRPr="00614F25" w:rsidRDefault="00145755" w:rsidP="00145755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  <w:color w:val="000000" w:themeColor="text1"/>
        </w:rPr>
      </w:pPr>
      <w:r w:rsidRPr="00614F25">
        <w:rPr>
          <w:rStyle w:val="a7"/>
          <w:i w:val="0"/>
          <w:color w:val="000000" w:themeColor="text1"/>
          <w:shd w:val="clear" w:color="auto" w:fill="FFFFFF"/>
        </w:rPr>
        <w:t>«</w:t>
      </w:r>
      <w:r w:rsidR="002A6774" w:rsidRPr="00614F25">
        <w:rPr>
          <w:rStyle w:val="a7"/>
          <w:i w:val="0"/>
          <w:color w:val="000000" w:themeColor="text1"/>
          <w:shd w:val="clear" w:color="auto" w:fill="FFFFFF"/>
        </w:rPr>
        <w:t>Друг за другом мы встаем,</w:t>
      </w:r>
    </w:p>
    <w:p w:rsidR="002A6774" w:rsidRPr="00614F25" w:rsidRDefault="002A6774" w:rsidP="00145755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  <w:color w:val="000000" w:themeColor="text1"/>
        </w:rPr>
      </w:pPr>
      <w:r w:rsidRPr="00614F25">
        <w:rPr>
          <w:rStyle w:val="a7"/>
          <w:i w:val="0"/>
          <w:color w:val="000000" w:themeColor="text1"/>
          <w:shd w:val="clear" w:color="auto" w:fill="FFFFFF"/>
        </w:rPr>
        <w:t>По тропинке мы  идем (ходьба в колонне по одному)</w:t>
      </w:r>
    </w:p>
    <w:p w:rsidR="002A6774" w:rsidRPr="00614F25" w:rsidRDefault="002A6774" w:rsidP="00145755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  <w:color w:val="000000" w:themeColor="text1"/>
        </w:rPr>
      </w:pPr>
      <w:r w:rsidRPr="00614F25">
        <w:rPr>
          <w:rStyle w:val="a7"/>
          <w:i w:val="0"/>
          <w:color w:val="000000" w:themeColor="text1"/>
          <w:shd w:val="clear" w:color="auto" w:fill="FFFFFF"/>
        </w:rPr>
        <w:t>На носочки встали, змейкой побежали</w:t>
      </w:r>
      <w:proofErr w:type="gramStart"/>
      <w:r w:rsidRPr="00614F25">
        <w:rPr>
          <w:rStyle w:val="a7"/>
          <w:i w:val="0"/>
          <w:color w:val="000000" w:themeColor="text1"/>
          <w:shd w:val="clear" w:color="auto" w:fill="FFFFFF"/>
        </w:rPr>
        <w:t>,(</w:t>
      </w:r>
      <w:proofErr w:type="gramEnd"/>
      <w:r w:rsidRPr="00614F25">
        <w:rPr>
          <w:rStyle w:val="a7"/>
          <w:i w:val="0"/>
          <w:color w:val="000000" w:themeColor="text1"/>
          <w:shd w:val="clear" w:color="auto" w:fill="FFFFFF"/>
        </w:rPr>
        <w:t>бег змейкой)</w:t>
      </w:r>
    </w:p>
    <w:p w:rsidR="002A6774" w:rsidRPr="00614F25" w:rsidRDefault="002A6774" w:rsidP="00145755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  <w:color w:val="000000" w:themeColor="text1"/>
        </w:rPr>
      </w:pPr>
      <w:r w:rsidRPr="00614F25">
        <w:rPr>
          <w:rStyle w:val="a7"/>
          <w:i w:val="0"/>
          <w:color w:val="000000" w:themeColor="text1"/>
          <w:shd w:val="clear" w:color="auto" w:fill="FFFFFF"/>
        </w:rPr>
        <w:t>Вдруг сугробы на пути, как же нам их обойти… (ходьба с высоким подниманием колен)</w:t>
      </w:r>
    </w:p>
    <w:p w:rsidR="002A6774" w:rsidRPr="00614F25" w:rsidRDefault="002A6774" w:rsidP="00145755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  <w:color w:val="000000" w:themeColor="text1"/>
        </w:rPr>
      </w:pPr>
      <w:r w:rsidRPr="00614F25">
        <w:rPr>
          <w:rStyle w:val="a7"/>
          <w:i w:val="0"/>
          <w:color w:val="000000" w:themeColor="text1"/>
          <w:shd w:val="clear" w:color="auto" w:fill="FFFFFF"/>
        </w:rPr>
        <w:t>Мы шагали и бежали и ни сколько не устали!</w:t>
      </w:r>
    </w:p>
    <w:p w:rsidR="002A6774" w:rsidRPr="00614F25" w:rsidRDefault="002A6774" w:rsidP="00145755">
      <w:pPr>
        <w:pStyle w:val="a6"/>
        <w:shd w:val="clear" w:color="auto" w:fill="FFFFFF"/>
        <w:tabs>
          <w:tab w:val="left" w:pos="2805"/>
        </w:tabs>
        <w:spacing w:before="0" w:beforeAutospacing="0" w:after="150" w:afterAutospacing="0"/>
        <w:ind w:left="132"/>
        <w:jc w:val="center"/>
        <w:rPr>
          <w:rStyle w:val="a7"/>
          <w:i w:val="0"/>
          <w:color w:val="000000" w:themeColor="text1"/>
          <w:sz w:val="28"/>
          <w:szCs w:val="28"/>
          <w:shd w:val="clear" w:color="auto" w:fill="FFFFFF"/>
        </w:rPr>
      </w:pPr>
      <w:r w:rsidRPr="00614F25">
        <w:rPr>
          <w:rStyle w:val="a7"/>
          <w:i w:val="0"/>
          <w:color w:val="000000" w:themeColor="text1"/>
          <w:shd w:val="clear" w:color="auto" w:fill="FFFFFF"/>
        </w:rPr>
        <w:t>(обычная ходьба)</w:t>
      </w:r>
    </w:p>
    <w:p w:rsidR="00640EAF" w:rsidRDefault="00640EAF" w:rsidP="00614F2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14F25" w:rsidRDefault="00614F25" w:rsidP="00355D80">
      <w:pPr>
        <w:shd w:val="clear" w:color="auto" w:fill="FFFFFF"/>
        <w:spacing w:after="375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14F25" w:rsidRDefault="00614F25" w:rsidP="00355D80">
      <w:pPr>
        <w:shd w:val="clear" w:color="auto" w:fill="FFFFFF"/>
        <w:spacing w:after="375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14F25" w:rsidRDefault="00614F25" w:rsidP="00355D80">
      <w:pPr>
        <w:shd w:val="clear" w:color="auto" w:fill="FFFFFF"/>
        <w:spacing w:after="375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0D6B" w:rsidRPr="00614F25" w:rsidRDefault="001A2BDB" w:rsidP="00355D80">
      <w:pPr>
        <w:shd w:val="clear" w:color="auto" w:fill="FFFFFF"/>
        <w:spacing w:after="375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Второе задание «Следы птиц»</w:t>
      </w:r>
    </w:p>
    <w:p w:rsidR="00D377C1" w:rsidRPr="00614F25" w:rsidRDefault="001A2BDB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77C1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 здесь какие то следы. Нам нужно выбрать т</w:t>
      </w:r>
      <w:r w:rsidR="00D377C1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олько следы птиц и соотнести их к изображению птиц».</w:t>
      </w:r>
      <w:r w:rsidR="000A6D8B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377C1" w:rsidRPr="0061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выполняют задание</w:t>
      </w:r>
      <w:r w:rsidR="000A6D8B" w:rsidRPr="0061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D377C1" w:rsidRPr="00614F25" w:rsidRDefault="00D377C1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«Молодцы и это задание мы выполнили. Давайте обратимся к нашему плану</w:t>
      </w:r>
      <w:r w:rsidR="00355D80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на нем изображено?»</w:t>
      </w:r>
    </w:p>
    <w:p w:rsidR="00355D80" w:rsidRPr="00614F25" w:rsidRDefault="00355D80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«Вете</w:t>
      </w:r>
      <w:r w:rsidR="00145755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!».</w:t>
      </w:r>
    </w:p>
    <w:p w:rsidR="00355D80" w:rsidRPr="00614F25" w:rsidRDefault="00355D80" w:rsidP="001D5ACD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«Под нашу веселую считалочку отправляемся дальше</w:t>
      </w:r>
      <w:r w:rsidR="00145755" w:rsidRPr="00614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A6774" w:rsidRPr="00640EAF" w:rsidRDefault="00145755" w:rsidP="00145755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</w:rPr>
      </w:pPr>
      <w:r w:rsidRPr="00640EAF">
        <w:rPr>
          <w:rStyle w:val="a7"/>
          <w:i w:val="0"/>
          <w:shd w:val="clear" w:color="auto" w:fill="FFFFFF"/>
        </w:rPr>
        <w:t>«</w:t>
      </w:r>
      <w:r w:rsidR="002A6774" w:rsidRPr="00640EAF">
        <w:rPr>
          <w:rStyle w:val="a7"/>
          <w:i w:val="0"/>
          <w:shd w:val="clear" w:color="auto" w:fill="FFFFFF"/>
        </w:rPr>
        <w:t>Друг за другом мы встаем,</w:t>
      </w:r>
    </w:p>
    <w:p w:rsidR="002A6774" w:rsidRPr="00640EAF" w:rsidRDefault="002A6774" w:rsidP="00145755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</w:rPr>
      </w:pPr>
      <w:r w:rsidRPr="00640EAF">
        <w:rPr>
          <w:rStyle w:val="a7"/>
          <w:i w:val="0"/>
          <w:shd w:val="clear" w:color="auto" w:fill="FFFFFF"/>
        </w:rPr>
        <w:t>По тропинке мы  идем (ходьба в колонне по одному)</w:t>
      </w:r>
    </w:p>
    <w:p w:rsidR="002A6774" w:rsidRPr="00640EAF" w:rsidRDefault="002A6774" w:rsidP="00145755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</w:rPr>
      </w:pPr>
      <w:r w:rsidRPr="00640EAF">
        <w:rPr>
          <w:rStyle w:val="a7"/>
          <w:i w:val="0"/>
          <w:shd w:val="clear" w:color="auto" w:fill="FFFFFF"/>
        </w:rPr>
        <w:t>На носочки встали, змейкой побежали</w:t>
      </w:r>
      <w:proofErr w:type="gramStart"/>
      <w:r w:rsidRPr="00640EAF">
        <w:rPr>
          <w:rStyle w:val="a7"/>
          <w:i w:val="0"/>
          <w:shd w:val="clear" w:color="auto" w:fill="FFFFFF"/>
        </w:rPr>
        <w:t>,(</w:t>
      </w:r>
      <w:proofErr w:type="gramEnd"/>
      <w:r w:rsidRPr="00640EAF">
        <w:rPr>
          <w:rStyle w:val="a7"/>
          <w:i w:val="0"/>
          <w:shd w:val="clear" w:color="auto" w:fill="FFFFFF"/>
        </w:rPr>
        <w:t>бег змейкой)</w:t>
      </w:r>
    </w:p>
    <w:p w:rsidR="002A6774" w:rsidRPr="00640EAF" w:rsidRDefault="002A6774" w:rsidP="00145755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</w:rPr>
      </w:pPr>
      <w:r w:rsidRPr="00640EAF">
        <w:rPr>
          <w:rStyle w:val="a7"/>
          <w:i w:val="0"/>
          <w:shd w:val="clear" w:color="auto" w:fill="FFFFFF"/>
        </w:rPr>
        <w:t>Вдруг сугробы на пути, как же нам их обойти… (ходьба с высоким подниманием колен)</w:t>
      </w:r>
    </w:p>
    <w:p w:rsidR="002A6774" w:rsidRPr="00640EAF" w:rsidRDefault="002A6774" w:rsidP="00145755">
      <w:pPr>
        <w:pStyle w:val="a6"/>
        <w:shd w:val="clear" w:color="auto" w:fill="FFFFFF"/>
        <w:spacing w:before="0" w:beforeAutospacing="0" w:after="150" w:afterAutospacing="0"/>
        <w:ind w:left="132"/>
        <w:jc w:val="center"/>
        <w:rPr>
          <w:i/>
        </w:rPr>
      </w:pPr>
      <w:r w:rsidRPr="00640EAF">
        <w:rPr>
          <w:rStyle w:val="a7"/>
          <w:i w:val="0"/>
          <w:shd w:val="clear" w:color="auto" w:fill="FFFFFF"/>
        </w:rPr>
        <w:t>Мы шагали и бежали и ни сколько не устали!</w:t>
      </w:r>
      <w:r w:rsidR="00145755" w:rsidRPr="00640EAF">
        <w:rPr>
          <w:rStyle w:val="a7"/>
          <w:i w:val="0"/>
          <w:shd w:val="clear" w:color="auto" w:fill="FFFFFF"/>
        </w:rPr>
        <w:t>»</w:t>
      </w:r>
    </w:p>
    <w:p w:rsidR="002A6774" w:rsidRPr="00614F25" w:rsidRDefault="002A6774" w:rsidP="00614F25">
      <w:pPr>
        <w:pStyle w:val="a6"/>
        <w:shd w:val="clear" w:color="auto" w:fill="FFFFFF"/>
        <w:tabs>
          <w:tab w:val="left" w:pos="2805"/>
        </w:tabs>
        <w:spacing w:before="0" w:beforeAutospacing="0" w:after="150" w:afterAutospacing="0"/>
        <w:ind w:left="132"/>
        <w:jc w:val="center"/>
        <w:rPr>
          <w:iCs/>
          <w:shd w:val="clear" w:color="auto" w:fill="FFFFFF"/>
        </w:rPr>
      </w:pPr>
      <w:r w:rsidRPr="00640EAF">
        <w:rPr>
          <w:rStyle w:val="a7"/>
          <w:i w:val="0"/>
          <w:shd w:val="clear" w:color="auto" w:fill="FFFFFF"/>
        </w:rPr>
        <w:t>(обычная ходьба)</w:t>
      </w:r>
    </w:p>
    <w:p w:rsidR="00BC0D8B" w:rsidRPr="00614F25" w:rsidRDefault="001A2BDB" w:rsidP="001457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Третье </w:t>
      </w:r>
      <w:r w:rsidR="00110B2F" w:rsidRPr="00614F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задание «Юные экологи»</w:t>
      </w:r>
    </w:p>
    <w:p w:rsidR="00355D80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5D8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« Ч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ветер?</w:t>
      </w:r>
      <w:r w:rsidR="00355D8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5D80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Это движение воздуха, а воздух везде!</w:t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необходим всем живым существам. Мы дышим им на улице, дома, в садике и когда спим.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посмотрите вокруг себя, вы воздух видите?</w:t>
      </w:r>
    </w:p>
    <w:p w:rsidR="00BC0D8B" w:rsidRPr="00614F25" w:rsidRDefault="00F50824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Дети</w:t>
      </w:r>
      <w:r w:rsidR="00BC0D8B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457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D8B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он не видим, он прозрачный</w:t>
      </w:r>
      <w:r w:rsidR="001457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D8B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D8B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50824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вы правы, воздух прозрачный, а чтобы его уви</w:t>
      </w:r>
      <w:r w:rsidR="001457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деть, его надо поймать.</w:t>
      </w:r>
      <w:r w:rsidR="001457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Возьмём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полиэтиленовый пакет, и на</w:t>
      </w:r>
      <w:r w:rsidR="001457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в пакет воздух, закрепим пакет.</w:t>
      </w:r>
      <w:r w:rsidR="001457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смогли это сделать! Мы поймал</w:t>
      </w:r>
      <w:r w:rsidR="001457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воздух и заперли его в пакете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Значит, воздух есть вокруг нас</w:t>
      </w:r>
      <w:r w:rsidR="00F50824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0D8B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прозрачный.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457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имеет запах?</w:t>
      </w:r>
      <w:r w:rsidR="001457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нюхают воздух, который находится в мешочке</w:t>
      </w:r>
      <w:r w:rsidR="00145755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D8B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45755"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воздух не имеет запаха</w:t>
      </w:r>
      <w:r w:rsidR="001457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D8B" w:rsidRPr="00614F25" w:rsidRDefault="00F50824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кладет в мешочек </w:t>
      </w:r>
      <w:proofErr w:type="gramStart"/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полоску</w:t>
      </w:r>
      <w:proofErr w:type="gramEnd"/>
      <w:r w:rsidR="00145755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смоченную</w:t>
      </w:r>
      <w:r w:rsidR="00BC0D8B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ароматическом масле (апельсин)</w:t>
      </w:r>
    </w:p>
    <w:p w:rsidR="00BC0D8B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DE1330"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воздух в мешочке пахнет? Чем?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апельсином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D8B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не имеет запаха, но приобретает запах от его источника.</w:t>
      </w:r>
    </w:p>
    <w:p w:rsidR="00BC0D8B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DE1330"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это?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0D8B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два воздушных шарика)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шары, один надутый, другой нет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D8B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E1330"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находится внутри воздушного шарика?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E1330"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D8B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E1330"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его развяжу и отпущу, он улетит?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детей: </w:t>
      </w:r>
      <w:r w:rsidR="00DE1330"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улетит!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0D8B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E1330"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воздух какой?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D8B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имеет ли форму воздух?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BC0D8B" w:rsidRPr="00614F25" w:rsidRDefault="00BC0D8B" w:rsidP="00BC0D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E1330"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занял всё место в шарике и принял его форму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легкий, и приобретает форму того или иного предмета куда его помещают.</w:t>
      </w:r>
    </w:p>
    <w:p w:rsidR="00DE1330" w:rsidRPr="00614F25" w:rsidRDefault="00BC0D8B" w:rsidP="00DE13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F50824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</w:t>
      </w:r>
      <w:r w:rsidR="00DE1330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поиграет,</w:t>
      </w:r>
      <w:r w:rsidR="00F50824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превратимся </w:t>
      </w: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«Пузырь»</w:t>
      </w:r>
      <w:r w:rsidR="000A6D8B"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330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вместе с воспитателем берутся </w:t>
      </w:r>
      <w:r w:rsidR="000A6D8B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330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образуют кружок, стоя близко друг к другу.</w:t>
      </w:r>
      <w:r w:rsidR="000A6D8B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330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</w:t>
      </w:r>
      <w:r w:rsidR="000A6D8B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отходят назад</w:t>
      </w:r>
      <w:bookmarkStart w:id="0" w:name="_GoBack"/>
      <w:bookmarkEnd w:id="0"/>
      <w:r w:rsidR="00946C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6D8B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держась за руки</w:t>
      </w:r>
      <w:r w:rsidR="00DE1330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6D8B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330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воспитатель не скажет: «Лопнул пузырь!». Дети собираются в маленький кружок, </w:t>
      </w:r>
      <w:r w:rsidR="000A6D8B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 </w:t>
      </w:r>
      <w:r w:rsidR="00614F25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прижимаясь,</w:t>
      </w:r>
      <w:r w:rsidR="000A6D8B"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другу.</w:t>
      </w:r>
    </w:p>
    <w:p w:rsidR="00F50824" w:rsidRPr="00614F25" w:rsidRDefault="00BC0D8B" w:rsidP="00DE13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14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1330" w:rsidRPr="00614F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Подвижная игра «Пузырь»</w:t>
      </w:r>
    </w:p>
    <w:p w:rsidR="00BC0D8B" w:rsidRPr="00614F25" w:rsidRDefault="00BC0D8B" w:rsidP="00DE13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Раздувайся, пузырь,</w:t>
      </w:r>
      <w:r w:rsidRPr="00614F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Раздувайся большой,</w:t>
      </w:r>
      <w:r w:rsidRPr="00614F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Оставайся такой,</w:t>
      </w:r>
      <w:r w:rsidRPr="00614F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Да не лопайся.</w:t>
      </w:r>
      <w:r w:rsidRPr="0061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6774" w:rsidRPr="00614F25" w:rsidRDefault="00F50824">
      <w:pPr>
        <w:rPr>
          <w:iCs/>
          <w:shd w:val="clear" w:color="auto" w:fill="FFFFFF"/>
        </w:rPr>
      </w:pPr>
      <w:r w:rsidRPr="00614F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4F25">
        <w:rPr>
          <w:rFonts w:ascii="Times New Roman" w:hAnsi="Times New Roman" w:cs="Times New Roman"/>
          <w:sz w:val="28"/>
          <w:szCs w:val="28"/>
        </w:rPr>
        <w:t>:</w:t>
      </w:r>
      <w:r w:rsidR="00060964" w:rsidRPr="00614F25">
        <w:rPr>
          <w:rFonts w:ascii="Times New Roman" w:hAnsi="Times New Roman" w:cs="Times New Roman"/>
          <w:sz w:val="28"/>
          <w:szCs w:val="28"/>
        </w:rPr>
        <w:t xml:space="preserve"> «</w:t>
      </w:r>
      <w:r w:rsidRPr="00614F25">
        <w:rPr>
          <w:rFonts w:ascii="Times New Roman" w:hAnsi="Times New Roman" w:cs="Times New Roman"/>
          <w:sz w:val="28"/>
          <w:szCs w:val="28"/>
        </w:rPr>
        <w:t xml:space="preserve"> Молодцы, и с этим заданием мы тоже справились. Давайте посмотрим на наш план.</w:t>
      </w:r>
      <w:r w:rsidR="00060964" w:rsidRPr="00614F25">
        <w:rPr>
          <w:rFonts w:ascii="Times New Roman" w:hAnsi="Times New Roman" w:cs="Times New Roman"/>
          <w:sz w:val="28"/>
          <w:szCs w:val="28"/>
        </w:rPr>
        <w:t xml:space="preserve"> Стрелочка показывает, что мы с вами добрались до нашего участка</w:t>
      </w:r>
      <w:r w:rsidR="00614F25" w:rsidRPr="00614F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964" w:rsidRDefault="00F40EF7" w:rsidP="00795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CB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2A6774">
        <w:rPr>
          <w:rFonts w:ascii="Times New Roman" w:hAnsi="Times New Roman" w:cs="Times New Roman"/>
          <w:sz w:val="28"/>
          <w:szCs w:val="28"/>
        </w:rPr>
        <w:t>.</w:t>
      </w:r>
    </w:p>
    <w:p w:rsidR="00640EAF" w:rsidRDefault="00640EAF" w:rsidP="00640EAF">
      <w:pPr>
        <w:rPr>
          <w:rFonts w:ascii="Times New Roman" w:hAnsi="Times New Roman" w:cs="Times New Roman"/>
          <w:sz w:val="28"/>
          <w:szCs w:val="28"/>
        </w:rPr>
      </w:pPr>
      <w:r w:rsidRPr="00640E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и подошло наше увлекательное путешествие к концу. Что</w:t>
      </w:r>
      <w:r w:rsidR="00614F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Вам, больше всего понравилось и запомнилось? Что мы узнали нового?</w:t>
      </w:r>
    </w:p>
    <w:p w:rsidR="00640EAF" w:rsidRDefault="00640EAF" w:rsidP="00640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60964" w:rsidRPr="002A6774" w:rsidRDefault="00060964">
      <w:pPr>
        <w:rPr>
          <w:rFonts w:ascii="Times New Roman" w:hAnsi="Times New Roman" w:cs="Times New Roman"/>
          <w:sz w:val="28"/>
          <w:szCs w:val="28"/>
        </w:rPr>
      </w:pPr>
    </w:p>
    <w:sectPr w:rsidR="00060964" w:rsidRPr="002A6774" w:rsidSect="00614F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34C4E"/>
    <w:multiLevelType w:val="multilevel"/>
    <w:tmpl w:val="32F2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F4889"/>
    <w:multiLevelType w:val="hybridMultilevel"/>
    <w:tmpl w:val="13040388"/>
    <w:lvl w:ilvl="0" w:tplc="2F821976">
      <w:start w:val="1"/>
      <w:numFmt w:val="decimal"/>
      <w:lvlText w:val="%1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8B"/>
    <w:rsid w:val="00060964"/>
    <w:rsid w:val="000A6D8B"/>
    <w:rsid w:val="00110B2F"/>
    <w:rsid w:val="00145755"/>
    <w:rsid w:val="00146BD1"/>
    <w:rsid w:val="001A2BDB"/>
    <w:rsid w:val="001D5ACD"/>
    <w:rsid w:val="002A6774"/>
    <w:rsid w:val="00355D80"/>
    <w:rsid w:val="00384FFE"/>
    <w:rsid w:val="003A79E2"/>
    <w:rsid w:val="004348F6"/>
    <w:rsid w:val="00436534"/>
    <w:rsid w:val="005400C7"/>
    <w:rsid w:val="005C735F"/>
    <w:rsid w:val="00614F25"/>
    <w:rsid w:val="00640EAF"/>
    <w:rsid w:val="006F790A"/>
    <w:rsid w:val="00746DF8"/>
    <w:rsid w:val="00795CBA"/>
    <w:rsid w:val="008D09B0"/>
    <w:rsid w:val="00946CF9"/>
    <w:rsid w:val="00BC0D8B"/>
    <w:rsid w:val="00BC1655"/>
    <w:rsid w:val="00C623BF"/>
    <w:rsid w:val="00D377C1"/>
    <w:rsid w:val="00DE1330"/>
    <w:rsid w:val="00E60D6B"/>
    <w:rsid w:val="00F126ED"/>
    <w:rsid w:val="00F40EF7"/>
    <w:rsid w:val="00F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C0D8B"/>
    <w:pPr>
      <w:keepNext/>
      <w:widowControl w:val="0"/>
      <w:numPr>
        <w:numId w:val="2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Arial Unicode MS"/>
      <w:b/>
      <w:bCs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C0D8B"/>
    <w:rPr>
      <w:rFonts w:ascii="Liberation Sans" w:eastAsia="Microsoft YaHei" w:hAnsi="Liberation Sans" w:cs="Arial Unicode MS"/>
      <w:b/>
      <w:bCs/>
      <w:sz w:val="36"/>
      <w:szCs w:val="36"/>
      <w:lang w:eastAsia="zh-CN" w:bidi="hi-IN"/>
    </w:rPr>
  </w:style>
  <w:style w:type="paragraph" w:styleId="a0">
    <w:name w:val="Body Text"/>
    <w:basedOn w:val="a"/>
    <w:link w:val="a4"/>
    <w:unhideWhenUsed/>
    <w:rsid w:val="00BC0D8B"/>
    <w:pPr>
      <w:widowControl w:val="0"/>
      <w:suppressAutoHyphens/>
      <w:spacing w:after="140" w:line="288" w:lineRule="auto"/>
    </w:pPr>
    <w:rPr>
      <w:rFonts w:ascii="Liberation Serif" w:eastAsia="SimSun" w:hAnsi="Liberation Serif" w:cs="Arial Unicode MS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BC0D8B"/>
    <w:rPr>
      <w:rFonts w:ascii="Liberation Serif" w:eastAsia="SimSun" w:hAnsi="Liberation Serif" w:cs="Arial Unicode MS"/>
      <w:sz w:val="24"/>
      <w:szCs w:val="24"/>
      <w:lang w:eastAsia="zh-CN" w:bidi="hi-IN"/>
    </w:rPr>
  </w:style>
  <w:style w:type="character" w:styleId="a5">
    <w:name w:val="Strong"/>
    <w:basedOn w:val="a1"/>
    <w:qFormat/>
    <w:rsid w:val="00BC0D8B"/>
    <w:rPr>
      <w:b/>
      <w:bCs/>
    </w:rPr>
  </w:style>
  <w:style w:type="paragraph" w:styleId="a6">
    <w:name w:val="Normal (Web)"/>
    <w:basedOn w:val="a"/>
    <w:uiPriority w:val="99"/>
    <w:unhideWhenUsed/>
    <w:rsid w:val="00BC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1"/>
    <w:uiPriority w:val="20"/>
    <w:qFormat/>
    <w:rsid w:val="00BC0D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C0D8B"/>
    <w:pPr>
      <w:keepNext/>
      <w:widowControl w:val="0"/>
      <w:numPr>
        <w:numId w:val="2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Arial Unicode MS"/>
      <w:b/>
      <w:bCs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C0D8B"/>
    <w:rPr>
      <w:rFonts w:ascii="Liberation Sans" w:eastAsia="Microsoft YaHei" w:hAnsi="Liberation Sans" w:cs="Arial Unicode MS"/>
      <w:b/>
      <w:bCs/>
      <w:sz w:val="36"/>
      <w:szCs w:val="36"/>
      <w:lang w:eastAsia="zh-CN" w:bidi="hi-IN"/>
    </w:rPr>
  </w:style>
  <w:style w:type="paragraph" w:styleId="a0">
    <w:name w:val="Body Text"/>
    <w:basedOn w:val="a"/>
    <w:link w:val="a4"/>
    <w:unhideWhenUsed/>
    <w:rsid w:val="00BC0D8B"/>
    <w:pPr>
      <w:widowControl w:val="0"/>
      <w:suppressAutoHyphens/>
      <w:spacing w:after="140" w:line="288" w:lineRule="auto"/>
    </w:pPr>
    <w:rPr>
      <w:rFonts w:ascii="Liberation Serif" w:eastAsia="SimSun" w:hAnsi="Liberation Serif" w:cs="Arial Unicode MS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BC0D8B"/>
    <w:rPr>
      <w:rFonts w:ascii="Liberation Serif" w:eastAsia="SimSun" w:hAnsi="Liberation Serif" w:cs="Arial Unicode MS"/>
      <w:sz w:val="24"/>
      <w:szCs w:val="24"/>
      <w:lang w:eastAsia="zh-CN" w:bidi="hi-IN"/>
    </w:rPr>
  </w:style>
  <w:style w:type="character" w:styleId="a5">
    <w:name w:val="Strong"/>
    <w:basedOn w:val="a1"/>
    <w:qFormat/>
    <w:rsid w:val="00BC0D8B"/>
    <w:rPr>
      <w:b/>
      <w:bCs/>
    </w:rPr>
  </w:style>
  <w:style w:type="paragraph" w:styleId="a6">
    <w:name w:val="Normal (Web)"/>
    <w:basedOn w:val="a"/>
    <w:uiPriority w:val="99"/>
    <w:unhideWhenUsed/>
    <w:rsid w:val="00BC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1"/>
    <w:uiPriority w:val="20"/>
    <w:qFormat/>
    <w:rsid w:val="00BC0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17</cp:revision>
  <dcterms:created xsi:type="dcterms:W3CDTF">2022-01-16T09:45:00Z</dcterms:created>
  <dcterms:modified xsi:type="dcterms:W3CDTF">2022-02-24T09:00:00Z</dcterms:modified>
</cp:coreProperties>
</file>